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ADF81" w14:textId="77777777" w:rsidR="006D6DA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color w:val="000000"/>
          <w:sz w:val="32"/>
          <w:szCs w:val="32"/>
        </w:rPr>
      </w:pPr>
      <w:r>
        <w:rPr>
          <w:rFonts w:ascii="Tahoma" w:eastAsia="Tahoma" w:hAnsi="Tahoma" w:cs="Tahoma"/>
          <w:b/>
          <w:color w:val="000000"/>
          <w:sz w:val="32"/>
          <w:szCs w:val="32"/>
        </w:rPr>
        <w:t>REKLAMAČNÍ PROTOKOL</w:t>
      </w:r>
    </w:p>
    <w:p w14:paraId="645D452F" w14:textId="77777777" w:rsidR="006D6DAF" w:rsidRDefault="006D6DAF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16"/>
          <w:szCs w:val="16"/>
        </w:rPr>
      </w:pPr>
    </w:p>
    <w:tbl>
      <w:tblPr>
        <w:tblStyle w:val="a"/>
        <w:tblW w:w="10418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3"/>
        <w:gridCol w:w="5245"/>
      </w:tblGrid>
      <w:tr w:rsidR="006D6DAF" w14:paraId="5635E8CC" w14:textId="77777777">
        <w:trPr>
          <w:cantSplit/>
          <w:trHeight w:val="1959"/>
        </w:trPr>
        <w:tc>
          <w:tcPr>
            <w:tcW w:w="5173" w:type="dxa"/>
          </w:tcPr>
          <w:p w14:paraId="6933F670" w14:textId="77777777" w:rsidR="006D6DAF" w:rsidRDefault="00000000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(vyplní zákazník)</w:t>
            </w:r>
          </w:p>
          <w:p w14:paraId="098202C7" w14:textId="77777777" w:rsidR="006D6DAF" w:rsidRDefault="00000000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Firma/jméno a adresa kupujícího:</w:t>
            </w:r>
          </w:p>
          <w:p w14:paraId="5BB148D5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3B440A97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3C571C52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74E64AFB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41D76D2E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00844A11" w14:textId="77777777" w:rsidR="006D6DAF" w:rsidRDefault="00000000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IČ:</w:t>
            </w:r>
            <w:r>
              <w:rPr>
                <w:rFonts w:ascii="Tahoma" w:eastAsia="Tahoma" w:hAnsi="Tahoma" w:cs="Tahoma"/>
                <w:b/>
                <w:sz w:val="18"/>
                <w:szCs w:val="18"/>
              </w:rPr>
              <w:br/>
            </w:r>
            <w:r>
              <w:rPr>
                <w:rFonts w:ascii="Tahoma" w:eastAsia="Tahoma" w:hAnsi="Tahoma" w:cs="Tahoma"/>
                <w:sz w:val="16"/>
                <w:szCs w:val="16"/>
              </w:rPr>
              <w:t>(a DIČ)</w:t>
            </w:r>
          </w:p>
          <w:p w14:paraId="6E1A252C" w14:textId="77777777" w:rsidR="006D6DAF" w:rsidRDefault="006D6DAF">
            <w:pPr>
              <w:rPr>
                <w:rFonts w:ascii="Tahoma" w:eastAsia="Tahoma" w:hAnsi="Tahoma" w:cs="Tahoma"/>
                <w:sz w:val="16"/>
                <w:szCs w:val="16"/>
              </w:rPr>
            </w:pPr>
          </w:p>
          <w:p w14:paraId="7C10EF42" w14:textId="77777777" w:rsidR="006D6DAF" w:rsidRDefault="006D6DAF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5245" w:type="dxa"/>
          </w:tcPr>
          <w:p w14:paraId="30B7C079" w14:textId="77777777" w:rsidR="006D6DAF" w:rsidRDefault="00000000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Kontaktní osoba:</w:t>
            </w:r>
          </w:p>
          <w:p w14:paraId="145FA16D" w14:textId="77777777" w:rsidR="006D6DAF" w:rsidRDefault="006D6DAF">
            <w:pPr>
              <w:rPr>
                <w:rFonts w:ascii="Tahoma" w:eastAsia="Tahoma" w:hAnsi="Tahoma" w:cs="Tahoma"/>
                <w:b/>
                <w:sz w:val="16"/>
                <w:szCs w:val="16"/>
              </w:rPr>
            </w:pPr>
          </w:p>
          <w:p w14:paraId="33C0804E" w14:textId="77777777" w:rsidR="006D6DAF" w:rsidRDefault="00000000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Mobil:</w:t>
            </w:r>
          </w:p>
          <w:p w14:paraId="7B070287" w14:textId="77777777" w:rsidR="006D6DAF" w:rsidRDefault="006D6DAF">
            <w:pPr>
              <w:rPr>
                <w:rFonts w:ascii="Tahoma" w:eastAsia="Tahoma" w:hAnsi="Tahoma" w:cs="Tahoma"/>
                <w:b/>
                <w:sz w:val="16"/>
                <w:szCs w:val="16"/>
              </w:rPr>
            </w:pPr>
          </w:p>
          <w:p w14:paraId="56F8FF36" w14:textId="77777777" w:rsidR="006D6DAF" w:rsidRDefault="00000000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E-mail:</w:t>
            </w:r>
          </w:p>
          <w:p w14:paraId="2963925C" w14:textId="77777777" w:rsidR="006D6DAF" w:rsidRDefault="006D6DAF">
            <w:pPr>
              <w:rPr>
                <w:rFonts w:ascii="Tahoma" w:eastAsia="Tahoma" w:hAnsi="Tahoma" w:cs="Tahoma"/>
                <w:b/>
                <w:sz w:val="16"/>
                <w:szCs w:val="16"/>
              </w:rPr>
            </w:pPr>
          </w:p>
          <w:p w14:paraId="6BF2A1CB" w14:textId="77777777" w:rsidR="006D6DAF" w:rsidRDefault="006D6DAF">
            <w:pPr>
              <w:rPr>
                <w:rFonts w:ascii="Tahoma" w:eastAsia="Tahoma" w:hAnsi="Tahoma" w:cs="Tahoma"/>
                <w:i/>
                <w:sz w:val="8"/>
                <w:szCs w:val="8"/>
              </w:rPr>
            </w:pPr>
          </w:p>
        </w:tc>
      </w:tr>
    </w:tbl>
    <w:p w14:paraId="6D30C448" w14:textId="77777777" w:rsidR="006D6DAF" w:rsidRDefault="006D6DAF">
      <w:pPr>
        <w:ind w:right="-144"/>
        <w:rPr>
          <w:rFonts w:ascii="Tahoma" w:eastAsia="Tahoma" w:hAnsi="Tahoma" w:cs="Tahoma"/>
          <w:sz w:val="8"/>
          <w:szCs w:val="8"/>
        </w:rPr>
      </w:pPr>
    </w:p>
    <w:tbl>
      <w:tblPr>
        <w:tblStyle w:val="a0"/>
        <w:tblW w:w="10418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18"/>
      </w:tblGrid>
      <w:tr w:rsidR="006D6DAF" w14:paraId="669AC5D3" w14:textId="77777777">
        <w:trPr>
          <w:trHeight w:val="1395"/>
        </w:trPr>
        <w:tc>
          <w:tcPr>
            <w:tcW w:w="10418" w:type="dxa"/>
            <w:shd w:val="clear" w:color="auto" w:fill="FFFFFF"/>
          </w:tcPr>
          <w:p w14:paraId="02E6E6C3" w14:textId="77777777" w:rsidR="006D6DAF" w:rsidRDefault="00000000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 xml:space="preserve">Reklamované zboží: </w:t>
            </w:r>
          </w:p>
          <w:p w14:paraId="6F2F69D4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08FBE38E" w14:textId="77777777" w:rsidR="006D6DAF" w:rsidRDefault="006D6DAF">
            <w:pPr>
              <w:rPr>
                <w:rFonts w:ascii="Tahoma" w:eastAsia="Tahoma" w:hAnsi="Tahoma" w:cs="Tahoma"/>
                <w:b/>
                <w:sz w:val="10"/>
                <w:szCs w:val="10"/>
              </w:rPr>
            </w:pPr>
          </w:p>
          <w:p w14:paraId="42557A9B" w14:textId="77777777" w:rsidR="006D6DAF" w:rsidRDefault="00000000">
            <w:pPr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Datum nákupu:</w:t>
            </w:r>
            <w:r>
              <w:rPr>
                <w:rFonts w:ascii="Tahoma" w:eastAsia="Tahoma" w:hAnsi="Tahoma" w:cs="Tahoma"/>
                <w:b/>
              </w:rPr>
              <w:br/>
            </w:r>
            <w:r>
              <w:rPr>
                <w:rFonts w:ascii="Tahoma" w:eastAsia="Tahoma" w:hAnsi="Tahoma" w:cs="Tahoma"/>
                <w:sz w:val="16"/>
                <w:szCs w:val="16"/>
              </w:rPr>
              <w:t>(Datum vystavení faktury)</w:t>
            </w:r>
          </w:p>
          <w:p w14:paraId="644D52BD" w14:textId="77777777" w:rsidR="006D6DAF" w:rsidRDefault="006D6DAF">
            <w:pPr>
              <w:rPr>
                <w:rFonts w:ascii="Tahoma" w:eastAsia="Tahoma" w:hAnsi="Tahoma" w:cs="Tahoma"/>
                <w:b/>
                <w:sz w:val="10"/>
                <w:szCs w:val="10"/>
              </w:rPr>
            </w:pPr>
          </w:p>
          <w:p w14:paraId="056C12FA" w14:textId="77777777" w:rsidR="006D6DAF" w:rsidRDefault="00000000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Číslo faktury/objednávky:</w:t>
            </w:r>
          </w:p>
          <w:p w14:paraId="1E20AD08" w14:textId="77777777" w:rsidR="006D6DAF" w:rsidRDefault="006D6DAF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5AA41926" w14:textId="77777777" w:rsidR="006D6DAF" w:rsidRDefault="006D6DAF">
      <w:pPr>
        <w:rPr>
          <w:rFonts w:ascii="Tahoma" w:eastAsia="Tahoma" w:hAnsi="Tahoma" w:cs="Tahoma"/>
          <w:sz w:val="8"/>
          <w:szCs w:val="8"/>
        </w:rPr>
      </w:pPr>
    </w:p>
    <w:tbl>
      <w:tblPr>
        <w:tblStyle w:val="a1"/>
        <w:tblW w:w="10418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18"/>
      </w:tblGrid>
      <w:tr w:rsidR="006D6DAF" w14:paraId="34C474C5" w14:textId="77777777">
        <w:trPr>
          <w:trHeight w:val="2770"/>
        </w:trPr>
        <w:tc>
          <w:tcPr>
            <w:tcW w:w="10418" w:type="dxa"/>
          </w:tcPr>
          <w:p w14:paraId="6465BD6A" w14:textId="77777777" w:rsidR="006D6DAF" w:rsidRDefault="00000000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 xml:space="preserve">Podrobný popis závady: </w:t>
            </w:r>
          </w:p>
          <w:p w14:paraId="2E2079F4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2EF35571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482194AF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4B51E619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1FF535D6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1D1F03AC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49DCA86A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3135B690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74A973CC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23CC4FDF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7020F41A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3B417E56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5A986A81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243AB8B9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7BCD4D39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0E187082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5AA0D4CF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67110222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128BB2A3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1450DA5B" w14:textId="77777777" w:rsidR="006D6DAF" w:rsidRDefault="00000000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Návrh způsobu řešení reklamace:</w:t>
            </w:r>
          </w:p>
          <w:p w14:paraId="7CD57EF1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2573D1FF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674BF395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67CC9410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2E590A19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28E52438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79AB4897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3B0CB74D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71E0D4EB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5955344E" w14:textId="77777777" w:rsidR="006D6DAF" w:rsidRDefault="006D6DAF">
            <w:pPr>
              <w:rPr>
                <w:rFonts w:ascii="Tahoma" w:eastAsia="Tahoma" w:hAnsi="Tahoma" w:cs="Tahoma"/>
                <w:i/>
                <w:sz w:val="16"/>
                <w:szCs w:val="16"/>
              </w:rPr>
            </w:pPr>
            <w:bookmarkStart w:id="0" w:name="_heading=h.gjdgxs" w:colFirst="0" w:colLast="0"/>
            <w:bookmarkEnd w:id="0"/>
          </w:p>
        </w:tc>
      </w:tr>
      <w:tr w:rsidR="006D6DAF" w14:paraId="0274479F" w14:textId="77777777">
        <w:trPr>
          <w:cantSplit/>
          <w:trHeight w:val="1129"/>
        </w:trPr>
        <w:tc>
          <w:tcPr>
            <w:tcW w:w="10418" w:type="dxa"/>
          </w:tcPr>
          <w:p w14:paraId="6FC07AA3" w14:textId="77777777" w:rsidR="006D6DAF" w:rsidRDefault="006D6DAF">
            <w:pPr>
              <w:ind w:left="142" w:right="213"/>
              <w:jc w:val="both"/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462DAD96" w14:textId="6CD6D5DF" w:rsidR="006D6DAF" w:rsidRPr="00FE5F75" w:rsidRDefault="00000000" w:rsidP="00FE5F75">
            <w:pPr>
              <w:pStyle w:val="Odstavecseseznamem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 w:rsidRPr="00FE5F75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Při uplatňování práv z odpovědnosti za vady je </w:t>
            </w:r>
            <w:r w:rsidR="00FE5F75">
              <w:rPr>
                <w:rFonts w:ascii="Tahoma" w:eastAsia="Tahoma" w:hAnsi="Tahoma" w:cs="Tahoma"/>
                <w:color w:val="000000"/>
                <w:sz w:val="16"/>
                <w:szCs w:val="16"/>
              </w:rPr>
              <w:t>nutné</w:t>
            </w:r>
            <w:r w:rsidRPr="00FE5F75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přiložit doklad o zakoupení zboží či fakturu, byla-li vystavena, nebo jiný dokument prokazující koupi zboží.</w:t>
            </w:r>
          </w:p>
          <w:p w14:paraId="30F27E70" w14:textId="71A76B87" w:rsidR="00FE5F75" w:rsidRPr="00FE5F75" w:rsidRDefault="00FE5F75" w:rsidP="00FE5F75">
            <w:pPr>
              <w:pStyle w:val="Odstavecseseznamem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Bez dodání fotografií nebo videa bude reklamace odmítnuta.</w:t>
            </w:r>
          </w:p>
          <w:p w14:paraId="187344C8" w14:textId="77777777" w:rsidR="006D6DAF" w:rsidRDefault="006D6DAF">
            <w:pPr>
              <w:ind w:left="142" w:right="213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9226A53" w14:textId="77777777" w:rsidR="006D6DAF" w:rsidRDefault="006D6DAF">
            <w:pPr>
              <w:ind w:left="142" w:right="213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855B86F" w14:textId="77777777" w:rsidR="006D6DAF" w:rsidRDefault="006D6DAF">
            <w:pPr>
              <w:ind w:left="142" w:right="213"/>
              <w:jc w:val="both"/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6B9162B2" w14:textId="77777777" w:rsidR="006D6DAF" w:rsidRDefault="006D6DAF">
            <w:pPr>
              <w:ind w:left="142" w:right="213"/>
              <w:jc w:val="both"/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438447D7" w14:textId="77777777" w:rsidR="006D6DAF" w:rsidRDefault="006D6DAF">
            <w:pPr>
              <w:ind w:left="142" w:right="213"/>
              <w:jc w:val="both"/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44C4E2A4" w14:textId="77777777" w:rsidR="006D6DAF" w:rsidRDefault="006D6DAF">
            <w:pPr>
              <w:ind w:left="142" w:right="213"/>
              <w:jc w:val="both"/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503777C2" w14:textId="77777777" w:rsidR="006D6DAF" w:rsidRDefault="006D6DAF">
            <w:pPr>
              <w:ind w:left="142" w:right="213"/>
              <w:jc w:val="both"/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7AFA2092" w14:textId="77777777" w:rsidR="006D6DAF" w:rsidRDefault="006D6DAF">
            <w:pPr>
              <w:ind w:left="142" w:right="213"/>
              <w:jc w:val="both"/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68C06BBC" w14:textId="77777777" w:rsidR="006D6DAF" w:rsidRDefault="006D6DAF">
            <w:pPr>
              <w:ind w:left="142" w:right="213"/>
              <w:jc w:val="both"/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38F1FE50" w14:textId="77777777" w:rsidR="006D6DAF" w:rsidRDefault="006D6DAF">
            <w:pPr>
              <w:ind w:left="142" w:right="213"/>
              <w:jc w:val="both"/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36B615EF" w14:textId="77777777" w:rsidR="006D6DAF" w:rsidRDefault="00000000">
            <w:pPr>
              <w:ind w:left="142" w:right="213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Datum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: __________________                             </w:t>
            </w:r>
            <w:r>
              <w:rPr>
                <w:rFonts w:ascii="Tahoma" w:eastAsia="Tahoma" w:hAnsi="Tahoma" w:cs="Tahoma"/>
                <w:b/>
                <w:sz w:val="18"/>
                <w:szCs w:val="18"/>
              </w:rPr>
              <w:t>Podpis kupujícího</w:t>
            </w:r>
            <w:r>
              <w:rPr>
                <w:rFonts w:ascii="Tahoma" w:eastAsia="Tahoma" w:hAnsi="Tahoma" w:cs="Tahoma"/>
                <w:sz w:val="18"/>
                <w:szCs w:val="18"/>
              </w:rPr>
              <w:t>: _______________________________________</w:t>
            </w:r>
          </w:p>
        </w:tc>
      </w:tr>
    </w:tbl>
    <w:p w14:paraId="41EC516A" w14:textId="77777777" w:rsidR="006D6DAF" w:rsidRDefault="006D6DA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sz w:val="18"/>
          <w:szCs w:val="18"/>
        </w:rPr>
      </w:pPr>
    </w:p>
    <w:p w14:paraId="21FC2142" w14:textId="77777777" w:rsidR="006D6DAF" w:rsidRDefault="006D6DA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sz w:val="18"/>
          <w:szCs w:val="18"/>
        </w:rPr>
      </w:pPr>
    </w:p>
    <w:p w14:paraId="6094B1F9" w14:textId="77777777" w:rsidR="006D6DAF" w:rsidRDefault="006D6DA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sz w:val="18"/>
          <w:szCs w:val="18"/>
        </w:rPr>
      </w:pPr>
    </w:p>
    <w:p w14:paraId="437C84DC" w14:textId="77777777" w:rsidR="006D6DAF" w:rsidRDefault="006D6DA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sz w:val="18"/>
          <w:szCs w:val="18"/>
        </w:rPr>
      </w:pPr>
    </w:p>
    <w:tbl>
      <w:tblPr>
        <w:tblStyle w:val="a2"/>
        <w:tblpPr w:leftFromText="180" w:rightFromText="180" w:vertAnchor="text" w:tblpY="34"/>
        <w:tblW w:w="1041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18"/>
      </w:tblGrid>
      <w:tr w:rsidR="006D6DAF" w14:paraId="0FC66587" w14:textId="77777777">
        <w:trPr>
          <w:trHeight w:val="1600"/>
        </w:trPr>
        <w:tc>
          <w:tcPr>
            <w:tcW w:w="10418" w:type="dxa"/>
          </w:tcPr>
          <w:p w14:paraId="1B01B8E0" w14:textId="77777777" w:rsidR="006D6DAF" w:rsidRDefault="00000000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(vyplní prodávající)</w:t>
            </w:r>
          </w:p>
          <w:p w14:paraId="2C1E31C2" w14:textId="77777777" w:rsidR="006D6DAF" w:rsidRDefault="00000000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Datum přijetí reklamace:</w:t>
            </w:r>
          </w:p>
          <w:p w14:paraId="1D67A4CA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2C298D89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5127846E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300BADB9" w14:textId="3E250DA0" w:rsidR="006D6DAF" w:rsidRDefault="00000000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 xml:space="preserve">Reklamaci vyřizuje: </w:t>
            </w:r>
          </w:p>
          <w:p w14:paraId="4B1464B4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686826B4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7EA1B502" w14:textId="77777777" w:rsidR="006D6DAF" w:rsidRDefault="00000000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Vyjádření prodejce:</w:t>
            </w:r>
          </w:p>
          <w:p w14:paraId="1CAA03F7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09729A11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0C8D2C56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1EEA8E86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276A75C2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3A346D77" w14:textId="77777777" w:rsidR="006D6DAF" w:rsidRDefault="006D6DAF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08584DD8" w14:textId="77777777" w:rsidR="006D6DAF" w:rsidRDefault="006D6DAF">
            <w:pPr>
              <w:rPr>
                <w:rFonts w:ascii="Tahoma" w:eastAsia="Tahoma" w:hAnsi="Tahoma" w:cs="Tahoma"/>
                <w:b/>
              </w:rPr>
            </w:pPr>
          </w:p>
          <w:p w14:paraId="3EAF0241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5AF64696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34FED391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2F072ACF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41020577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05987DE7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4622A7F6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3A92662E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1D66B613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0863B5B2" w14:textId="77777777" w:rsidR="006D6DAF" w:rsidRDefault="006D6DAF">
            <w:pPr>
              <w:rPr>
                <w:rFonts w:ascii="Tahoma" w:eastAsia="Tahoma" w:hAnsi="Tahoma" w:cs="Tahoma"/>
                <w:sz w:val="9"/>
                <w:szCs w:val="9"/>
              </w:rPr>
            </w:pPr>
          </w:p>
          <w:p w14:paraId="743E2961" w14:textId="77777777" w:rsidR="006D6DAF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 xml:space="preserve">  Datum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: __________________                             </w:t>
            </w:r>
          </w:p>
        </w:tc>
      </w:tr>
    </w:tbl>
    <w:p w14:paraId="4931A61D" w14:textId="77777777" w:rsidR="006D6DAF" w:rsidRDefault="006D6DAF"/>
    <w:sectPr w:rsidR="006D6DAF">
      <w:headerReference w:type="default" r:id="rId8"/>
      <w:footerReference w:type="default" r:id="rId9"/>
      <w:pgSz w:w="11906" w:h="16838"/>
      <w:pgMar w:top="567" w:right="851" w:bottom="669" w:left="851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2A5C4" w14:textId="77777777" w:rsidR="007B08A6" w:rsidRDefault="007B08A6">
      <w:r>
        <w:separator/>
      </w:r>
    </w:p>
  </w:endnote>
  <w:endnote w:type="continuationSeparator" w:id="0">
    <w:p w14:paraId="08467852" w14:textId="77777777" w:rsidR="007B08A6" w:rsidRDefault="007B0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7C7B148-B893-4B0F-B9EE-6B2FF5C63FBA}"/>
    <w:embedBold r:id="rId2" w:fontKey="{DAC255A2-3BBB-40F9-8834-91AD206BF9E7}"/>
    <w:embedItalic r:id="rId3" w:fontKey="{79634CB6-09A8-4EED-94FD-151E76FD1AE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F735BC2-888D-4F3E-8C60-EA21E590D31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DFE454E6-0A5D-42FE-905A-17E89F81B5C5}"/>
    <w:embedItalic r:id="rId6" w:fontKey="{87814682-0BC9-4554-8A01-3E7C8E5A9F6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156EEAA5-AC29-4BB0-A4A2-536D264BC1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7AF5E" w14:textId="77777777" w:rsidR="006D6D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ahoma" w:eastAsia="Tahoma" w:hAnsi="Tahoma" w:cs="Tahoma"/>
        <w:color w:val="000000"/>
      </w:rPr>
    </w:pPr>
    <w:r>
      <w:rPr>
        <w:color w:val="000000"/>
      </w:rPr>
      <w:tab/>
    </w:r>
  </w:p>
  <w:p w14:paraId="15AF70EF" w14:textId="77777777" w:rsidR="006D6DAF" w:rsidRDefault="006D6D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3B501" w14:textId="77777777" w:rsidR="007B08A6" w:rsidRDefault="007B08A6">
      <w:r>
        <w:separator/>
      </w:r>
    </w:p>
  </w:footnote>
  <w:footnote w:type="continuationSeparator" w:id="0">
    <w:p w14:paraId="1730A3E5" w14:textId="77777777" w:rsidR="007B08A6" w:rsidRDefault="007B08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78FEE" w14:textId="77777777" w:rsidR="006D6DAF" w:rsidRDefault="00000000">
    <w:r>
      <w:t xml:space="preserve">BEWIT Natural </w:t>
    </w:r>
    <w:proofErr w:type="spellStart"/>
    <w:r>
      <w:t>Medicine</w:t>
    </w:r>
    <w:proofErr w:type="spellEnd"/>
    <w:r>
      <w:t xml:space="preserve">, s.r.o. </w:t>
    </w:r>
  </w:p>
  <w:p w14:paraId="7D29647D" w14:textId="77777777" w:rsidR="006D6DAF" w:rsidRDefault="00000000">
    <w:r>
      <w:t xml:space="preserve">Michalská 2030 </w:t>
    </w:r>
  </w:p>
  <w:p w14:paraId="3801171B" w14:textId="77777777" w:rsidR="006D6DAF" w:rsidRDefault="00000000">
    <w:r>
      <w:t xml:space="preserve">710 00 Ostrava Czech Republic  </w:t>
    </w:r>
  </w:p>
  <w:p w14:paraId="1CE03EDA" w14:textId="77777777" w:rsidR="006D6DAF" w:rsidRDefault="00000000">
    <w:r>
      <w:t>IČ: 29443237</w:t>
    </w:r>
  </w:p>
  <w:p w14:paraId="61D7F514" w14:textId="77777777" w:rsidR="006D6DAF" w:rsidRDefault="00000000">
    <w:r>
      <w:t>DIČ: CZ29443237</w:t>
    </w:r>
  </w:p>
  <w:p w14:paraId="34E1EFD6" w14:textId="77777777" w:rsidR="006D6DAF" w:rsidRDefault="006D6DA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D77AC"/>
    <w:multiLevelType w:val="hybridMultilevel"/>
    <w:tmpl w:val="66CE52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788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DAF"/>
    <w:rsid w:val="001710CB"/>
    <w:rsid w:val="001C23B0"/>
    <w:rsid w:val="002E3DA5"/>
    <w:rsid w:val="004F7C6E"/>
    <w:rsid w:val="006D6DAF"/>
    <w:rsid w:val="007B08A6"/>
    <w:rsid w:val="00A50F2A"/>
    <w:rsid w:val="00FE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74A52"/>
  <w15:docId w15:val="{0722E9BC-FE9A-4A3C-8435-DA055961D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outlineLvl w:val="0"/>
    </w:pPr>
    <w:rPr>
      <w:rFonts w:ascii="Arial" w:hAnsi="Arial"/>
      <w:b/>
      <w:sz w:val="5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outlineLvl w:val="1"/>
    </w:pPr>
    <w:rPr>
      <w:rFonts w:ascii="Arial" w:hAnsi="Arial"/>
      <w:i/>
      <w:sz w:val="15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jc w:val="center"/>
      <w:outlineLvl w:val="2"/>
    </w:pPr>
    <w:rPr>
      <w:rFonts w:ascii="Arial" w:hAnsi="Arial"/>
      <w:b/>
      <w:sz w:val="52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color w:val="0000FF"/>
      <w:u w:val="single"/>
    </w:rPr>
  </w:style>
  <w:style w:type="paragraph" w:styleId="Textvbloku">
    <w:name w:val="Block Text"/>
    <w:basedOn w:val="Normln"/>
    <w:pPr>
      <w:ind w:left="142" w:right="213"/>
      <w:jc w:val="both"/>
    </w:pPr>
    <w:rPr>
      <w:rFonts w:ascii="Arial" w:hAnsi="Arial"/>
      <w:i/>
      <w:sz w:val="13"/>
    </w:rPr>
  </w:style>
  <w:style w:type="paragraph" w:styleId="Zkladntext">
    <w:name w:val="Body Text"/>
    <w:basedOn w:val="Normln"/>
    <w:rPr>
      <w:rFonts w:ascii="Arial" w:hAnsi="Arial"/>
      <w:sz w:val="16"/>
    </w:rPr>
  </w:style>
  <w:style w:type="paragraph" w:styleId="Titulek">
    <w:name w:val="caption"/>
    <w:basedOn w:val="Normln"/>
    <w:next w:val="Normln"/>
    <w:qFormat/>
    <w:pPr>
      <w:jc w:val="center"/>
    </w:pPr>
    <w:rPr>
      <w:rFonts w:ascii="Tahoma" w:hAnsi="Tahoma" w:cs="Tahoma"/>
      <w:sz w:val="24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FD165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352C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CUMbgp/g/3nLI88UzQ//rAEIpw==">CgMxLjAyCGguZ2pkZ3hzOAByITFsdElpVy13MFd6OHVUOGlrYzVKUnMxT21oZkp0WmZ3Uw==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706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Nábytek Helcel</cp:lastModifiedBy>
  <cp:revision>2</cp:revision>
  <dcterms:created xsi:type="dcterms:W3CDTF">2025-01-08T11:20:00Z</dcterms:created>
  <dcterms:modified xsi:type="dcterms:W3CDTF">2025-01-08T11:20:00Z</dcterms:modified>
</cp:coreProperties>
</file>